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9B9" w:rsidRPr="00B62738" w:rsidRDefault="008A79B9" w:rsidP="00B627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2738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0B03B7" w:rsidRPr="00B62738" w:rsidRDefault="000B03B7" w:rsidP="00B627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2738">
        <w:rPr>
          <w:rFonts w:ascii="Times New Roman" w:hAnsi="Times New Roman" w:cs="Times New Roman"/>
          <w:b/>
          <w:sz w:val="28"/>
          <w:szCs w:val="28"/>
        </w:rPr>
        <w:t>1.  ЦЕЛИ И ЗАДАЧИ ОСВОЕНИЯ КУРСА:</w:t>
      </w:r>
    </w:p>
    <w:p w:rsidR="000B03B7" w:rsidRPr="00B62738" w:rsidRDefault="009E652B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Целью курса </w:t>
      </w:r>
      <w:r w:rsidR="000B03B7" w:rsidRPr="00B62738">
        <w:rPr>
          <w:rFonts w:ascii="Times New Roman" w:hAnsi="Times New Roman" w:cs="Times New Roman"/>
          <w:sz w:val="28"/>
          <w:szCs w:val="28"/>
        </w:rPr>
        <w:t xml:space="preserve">«Полупроводниковые приборы и материалы в современной технике» является изучение природы полупроводников, физических процессов, которые в них протекают при различных внешних воздействиях, </w:t>
      </w:r>
      <w:r w:rsidRPr="00B62738">
        <w:rPr>
          <w:rFonts w:ascii="Times New Roman" w:hAnsi="Times New Roman" w:cs="Times New Roman"/>
          <w:sz w:val="28"/>
          <w:szCs w:val="28"/>
        </w:rPr>
        <w:t xml:space="preserve">современных методов их </w:t>
      </w:r>
      <w:r w:rsidR="000B03B7" w:rsidRPr="00B62738">
        <w:rPr>
          <w:rFonts w:ascii="Times New Roman" w:hAnsi="Times New Roman" w:cs="Times New Roman"/>
          <w:sz w:val="28"/>
          <w:szCs w:val="28"/>
        </w:rPr>
        <w:t xml:space="preserve">описания.  </w:t>
      </w:r>
    </w:p>
    <w:p w:rsidR="000B03B7" w:rsidRPr="00B62738" w:rsidRDefault="009E652B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0B03B7" w:rsidRPr="00B62738">
        <w:rPr>
          <w:rFonts w:ascii="Times New Roman" w:hAnsi="Times New Roman" w:cs="Times New Roman"/>
          <w:sz w:val="28"/>
          <w:szCs w:val="28"/>
        </w:rPr>
        <w:t xml:space="preserve">курс «Полупроводниковые приборы и материалы в современной технике» </w:t>
      </w:r>
      <w:r w:rsidRPr="00B62738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="000B03B7" w:rsidRPr="00B62738">
        <w:rPr>
          <w:rFonts w:ascii="Times New Roman" w:hAnsi="Times New Roman" w:cs="Times New Roman"/>
          <w:sz w:val="28"/>
          <w:szCs w:val="28"/>
        </w:rPr>
        <w:t>сформировать    предс</w:t>
      </w:r>
      <w:r w:rsidRPr="00B62738">
        <w:rPr>
          <w:rFonts w:ascii="Times New Roman" w:hAnsi="Times New Roman" w:cs="Times New Roman"/>
          <w:sz w:val="28"/>
          <w:szCs w:val="28"/>
        </w:rPr>
        <w:t xml:space="preserve">тавления о </w:t>
      </w:r>
      <w:r w:rsidR="000B03B7" w:rsidRPr="00B62738">
        <w:rPr>
          <w:rFonts w:ascii="Times New Roman" w:hAnsi="Times New Roman" w:cs="Times New Roman"/>
          <w:sz w:val="28"/>
          <w:szCs w:val="28"/>
        </w:rPr>
        <w:t xml:space="preserve">принципах  работы полупроводниковых приборов, способах их изготовления и применении.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2738">
        <w:rPr>
          <w:rFonts w:ascii="Times New Roman" w:hAnsi="Times New Roman" w:cs="Times New Roman"/>
          <w:i/>
          <w:sz w:val="28"/>
          <w:szCs w:val="28"/>
        </w:rPr>
        <w:t xml:space="preserve">Задачи курса: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- изучение основных представлений физики полупроводников; </w:t>
      </w:r>
    </w:p>
    <w:p w:rsidR="000B03B7" w:rsidRPr="00B62738" w:rsidRDefault="009E652B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-  ознакомление с </w:t>
      </w:r>
      <w:r w:rsidR="000B03B7" w:rsidRPr="00B62738">
        <w:rPr>
          <w:rFonts w:ascii="Times New Roman" w:hAnsi="Times New Roman" w:cs="Times New Roman"/>
          <w:sz w:val="28"/>
          <w:szCs w:val="28"/>
        </w:rPr>
        <w:t xml:space="preserve">физическими </w:t>
      </w:r>
      <w:r w:rsidRPr="00B62738">
        <w:rPr>
          <w:rFonts w:ascii="Times New Roman" w:hAnsi="Times New Roman" w:cs="Times New Roman"/>
          <w:sz w:val="28"/>
          <w:szCs w:val="28"/>
        </w:rPr>
        <w:t xml:space="preserve">основами работы </w:t>
      </w:r>
      <w:r w:rsidR="000B03B7" w:rsidRPr="00B62738">
        <w:rPr>
          <w:rFonts w:ascii="Times New Roman" w:hAnsi="Times New Roman" w:cs="Times New Roman"/>
          <w:sz w:val="28"/>
          <w:szCs w:val="28"/>
        </w:rPr>
        <w:t xml:space="preserve">современных полупроводниковых устройств; </w:t>
      </w:r>
    </w:p>
    <w:p w:rsidR="000B03B7" w:rsidRPr="00B62738" w:rsidRDefault="009E652B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-  развитие </w:t>
      </w:r>
      <w:r w:rsidR="000B03B7" w:rsidRPr="00B62738">
        <w:rPr>
          <w:rFonts w:ascii="Times New Roman" w:hAnsi="Times New Roman" w:cs="Times New Roman"/>
          <w:sz w:val="28"/>
          <w:szCs w:val="28"/>
        </w:rPr>
        <w:t>спос</w:t>
      </w:r>
      <w:r w:rsidRPr="00B62738">
        <w:rPr>
          <w:rFonts w:ascii="Times New Roman" w:hAnsi="Times New Roman" w:cs="Times New Roman"/>
          <w:sz w:val="28"/>
          <w:szCs w:val="28"/>
        </w:rPr>
        <w:t xml:space="preserve">обностей и интереса к исследованию </w:t>
      </w:r>
      <w:r w:rsidR="000B03B7" w:rsidRPr="00B62738">
        <w:rPr>
          <w:rFonts w:ascii="Times New Roman" w:hAnsi="Times New Roman" w:cs="Times New Roman"/>
          <w:sz w:val="28"/>
          <w:szCs w:val="28"/>
        </w:rPr>
        <w:t>по</w:t>
      </w:r>
      <w:r w:rsidRPr="00B62738">
        <w:rPr>
          <w:rFonts w:ascii="Times New Roman" w:hAnsi="Times New Roman" w:cs="Times New Roman"/>
          <w:sz w:val="28"/>
          <w:szCs w:val="28"/>
        </w:rPr>
        <w:t xml:space="preserve">лупроводниковых </w:t>
      </w:r>
      <w:r w:rsidR="000B03B7" w:rsidRPr="00B62738">
        <w:rPr>
          <w:rFonts w:ascii="Times New Roman" w:hAnsi="Times New Roman" w:cs="Times New Roman"/>
          <w:sz w:val="28"/>
          <w:szCs w:val="28"/>
        </w:rPr>
        <w:t xml:space="preserve">материалов  и приборов на их основе, к самостоятельному мышлению и творческой деятельности.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738">
        <w:rPr>
          <w:rFonts w:ascii="Times New Roman" w:hAnsi="Times New Roman" w:cs="Times New Roman"/>
          <w:b/>
          <w:sz w:val="28"/>
          <w:szCs w:val="28"/>
        </w:rPr>
        <w:t>2.  Курс</w:t>
      </w:r>
      <w:r w:rsidR="009E652B" w:rsidRPr="00B627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2738">
        <w:rPr>
          <w:rFonts w:ascii="Times New Roman" w:hAnsi="Times New Roman" w:cs="Times New Roman"/>
          <w:b/>
          <w:sz w:val="28"/>
          <w:szCs w:val="28"/>
        </w:rPr>
        <w:t xml:space="preserve">«Полупроводниковые приборы и материалы в современной технике» базируется на курсах </w:t>
      </w:r>
    </w:p>
    <w:p w:rsidR="000B03B7" w:rsidRPr="00B62738" w:rsidRDefault="000B03B7" w:rsidP="00B6273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Механика</w:t>
      </w:r>
    </w:p>
    <w:p w:rsidR="000B03B7" w:rsidRPr="00B62738" w:rsidRDefault="000B03B7" w:rsidP="00B6273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Химия</w:t>
      </w:r>
    </w:p>
    <w:p w:rsidR="000B03B7" w:rsidRPr="00B62738" w:rsidRDefault="000B03B7" w:rsidP="00B6273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Экология</w:t>
      </w:r>
    </w:p>
    <w:p w:rsidR="000B03B7" w:rsidRPr="00B62738" w:rsidRDefault="000B03B7" w:rsidP="00B6273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Математический анализ</w:t>
      </w:r>
    </w:p>
    <w:p w:rsidR="000B03B7" w:rsidRPr="00B62738" w:rsidRDefault="000B03B7" w:rsidP="00B6273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Аналитическая геометрия </w:t>
      </w:r>
    </w:p>
    <w:p w:rsidR="000B03B7" w:rsidRPr="00B62738" w:rsidRDefault="000B03B7" w:rsidP="00B6273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Информатика</w:t>
      </w:r>
    </w:p>
    <w:p w:rsidR="000B03B7" w:rsidRPr="00B62738" w:rsidRDefault="000B03B7" w:rsidP="00B6273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Молекулярная физика и термодинамика</w:t>
      </w:r>
    </w:p>
    <w:p w:rsidR="000B03B7" w:rsidRPr="00B62738" w:rsidRDefault="000B03B7" w:rsidP="00B6273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Электричество и магнетизм</w:t>
      </w:r>
    </w:p>
    <w:p w:rsidR="000B03B7" w:rsidRPr="00B62738" w:rsidRDefault="000B03B7" w:rsidP="00B6273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Колебания и волны, оптика</w:t>
      </w:r>
    </w:p>
    <w:p w:rsidR="000B03B7" w:rsidRPr="00B62738" w:rsidRDefault="000B03B7" w:rsidP="00B6273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Атомная и ядерная физика</w:t>
      </w:r>
    </w:p>
    <w:p w:rsidR="002F7106" w:rsidRPr="00B62738" w:rsidRDefault="009E652B" w:rsidP="00B627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738">
        <w:rPr>
          <w:rFonts w:ascii="Times New Roman" w:hAnsi="Times New Roman" w:cs="Times New Roman"/>
          <w:b/>
          <w:sz w:val="28"/>
          <w:szCs w:val="28"/>
        </w:rPr>
        <w:t xml:space="preserve">После изучения данной дисциплины учащиеся </w:t>
      </w:r>
      <w:r w:rsidR="002F7106" w:rsidRPr="00B62738">
        <w:rPr>
          <w:rFonts w:ascii="Times New Roman" w:hAnsi="Times New Roman" w:cs="Times New Roman"/>
          <w:b/>
          <w:sz w:val="28"/>
          <w:szCs w:val="28"/>
        </w:rPr>
        <w:t>должны</w:t>
      </w:r>
      <w:r w:rsidR="0026459E" w:rsidRPr="00B62738">
        <w:rPr>
          <w:rFonts w:ascii="Times New Roman" w:hAnsi="Times New Roman" w:cs="Times New Roman"/>
          <w:b/>
          <w:sz w:val="28"/>
          <w:szCs w:val="28"/>
        </w:rPr>
        <w:t>:</w:t>
      </w:r>
      <w:r w:rsidR="002F7106" w:rsidRPr="00B627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459E" w:rsidRPr="00B62738" w:rsidRDefault="002F7106" w:rsidP="00B6273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2738">
        <w:rPr>
          <w:rFonts w:ascii="Times New Roman" w:hAnsi="Times New Roman" w:cs="Times New Roman"/>
          <w:i/>
          <w:sz w:val="28"/>
          <w:szCs w:val="28"/>
        </w:rPr>
        <w:t xml:space="preserve">-понимать  </w:t>
      </w:r>
    </w:p>
    <w:p w:rsidR="000B03B7" w:rsidRPr="00B62738" w:rsidRDefault="002F7106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природу </w:t>
      </w:r>
      <w:r w:rsidR="009E652B" w:rsidRPr="00B62738">
        <w:rPr>
          <w:rFonts w:ascii="Times New Roman" w:hAnsi="Times New Roman" w:cs="Times New Roman"/>
          <w:sz w:val="28"/>
          <w:szCs w:val="28"/>
        </w:rPr>
        <w:t xml:space="preserve">физических процессов, происходящих в </w:t>
      </w:r>
      <w:r w:rsidR="000B03B7" w:rsidRPr="00B62738">
        <w:rPr>
          <w:rFonts w:ascii="Times New Roman" w:hAnsi="Times New Roman" w:cs="Times New Roman"/>
          <w:sz w:val="28"/>
          <w:szCs w:val="28"/>
        </w:rPr>
        <w:t>полупроводник</w:t>
      </w:r>
      <w:r w:rsidR="009E652B" w:rsidRPr="00B62738">
        <w:rPr>
          <w:rFonts w:ascii="Times New Roman" w:hAnsi="Times New Roman" w:cs="Times New Roman"/>
          <w:sz w:val="28"/>
          <w:szCs w:val="28"/>
        </w:rPr>
        <w:t xml:space="preserve">ах, </w:t>
      </w:r>
      <w:r w:rsidRPr="00B62738">
        <w:rPr>
          <w:rFonts w:ascii="Times New Roman" w:hAnsi="Times New Roman" w:cs="Times New Roman"/>
          <w:sz w:val="28"/>
          <w:szCs w:val="28"/>
        </w:rPr>
        <w:t xml:space="preserve">уметь  выводить  основные </w:t>
      </w:r>
      <w:r w:rsidR="000B03B7" w:rsidRPr="00B62738">
        <w:rPr>
          <w:rFonts w:ascii="Times New Roman" w:hAnsi="Times New Roman" w:cs="Times New Roman"/>
          <w:sz w:val="28"/>
          <w:szCs w:val="28"/>
        </w:rPr>
        <w:t xml:space="preserve">законы, описывающие свойства полупроводников, и применять свои знания на практике. </w:t>
      </w:r>
    </w:p>
    <w:p w:rsidR="0026459E" w:rsidRPr="00B62738" w:rsidRDefault="002F7106" w:rsidP="00B6273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2738">
        <w:rPr>
          <w:rFonts w:ascii="Times New Roman" w:hAnsi="Times New Roman" w:cs="Times New Roman"/>
          <w:i/>
          <w:sz w:val="28"/>
          <w:szCs w:val="28"/>
        </w:rPr>
        <w:t>-знать</w:t>
      </w:r>
      <w:r w:rsidR="000B03B7" w:rsidRPr="00B62738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2F7106" w:rsidRPr="00B62738" w:rsidRDefault="009E652B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0B03B7" w:rsidRPr="00B62738">
        <w:rPr>
          <w:rFonts w:ascii="Times New Roman" w:hAnsi="Times New Roman" w:cs="Times New Roman"/>
          <w:sz w:val="28"/>
          <w:szCs w:val="28"/>
        </w:rPr>
        <w:t>п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онятия,  связанные  с  физикой </w:t>
      </w:r>
      <w:r w:rsidR="000B03B7" w:rsidRPr="00B62738">
        <w:rPr>
          <w:rFonts w:ascii="Times New Roman" w:hAnsi="Times New Roman" w:cs="Times New Roman"/>
          <w:sz w:val="28"/>
          <w:szCs w:val="28"/>
        </w:rPr>
        <w:t>полупроводников, процесса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ми переноса носителей заряда в </w:t>
      </w:r>
      <w:r w:rsidR="000B03B7" w:rsidRPr="00B62738">
        <w:rPr>
          <w:rFonts w:ascii="Times New Roman" w:hAnsi="Times New Roman" w:cs="Times New Roman"/>
          <w:sz w:val="28"/>
          <w:szCs w:val="28"/>
        </w:rPr>
        <w:t xml:space="preserve">полупроводниковых  системах,  с  основными  явлениями 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 на </w:t>
      </w:r>
      <w:r w:rsidR="000B03B7" w:rsidRPr="00B62738">
        <w:rPr>
          <w:rFonts w:ascii="Times New Roman" w:hAnsi="Times New Roman" w:cs="Times New Roman"/>
          <w:sz w:val="28"/>
          <w:szCs w:val="28"/>
        </w:rPr>
        <w:t xml:space="preserve">контактах 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 полупроводника  с  металлами, </w:t>
      </w:r>
      <w:r w:rsidR="000B03B7" w:rsidRPr="00B62738">
        <w:rPr>
          <w:rFonts w:ascii="Times New Roman" w:hAnsi="Times New Roman" w:cs="Times New Roman"/>
          <w:sz w:val="28"/>
          <w:szCs w:val="28"/>
        </w:rPr>
        <w:t>полупроводниками,  диэ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лектриками,  применением  этих </w:t>
      </w:r>
      <w:r w:rsidR="000B03B7" w:rsidRPr="00B62738">
        <w:rPr>
          <w:rFonts w:ascii="Times New Roman" w:hAnsi="Times New Roman" w:cs="Times New Roman"/>
          <w:sz w:val="28"/>
          <w:szCs w:val="28"/>
        </w:rPr>
        <w:t>явле</w:t>
      </w:r>
      <w:r w:rsidR="002F7106" w:rsidRPr="00B62738">
        <w:rPr>
          <w:rFonts w:ascii="Times New Roman" w:hAnsi="Times New Roman" w:cs="Times New Roman"/>
          <w:sz w:val="28"/>
          <w:szCs w:val="28"/>
        </w:rPr>
        <w:t>ний  в  приборных  устройствах.</w:t>
      </w:r>
    </w:p>
    <w:p w:rsidR="002F7106" w:rsidRPr="00B62738" w:rsidRDefault="002F7106" w:rsidP="00B6273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2738">
        <w:rPr>
          <w:rFonts w:ascii="Times New Roman" w:hAnsi="Times New Roman" w:cs="Times New Roman"/>
          <w:i/>
          <w:sz w:val="28"/>
          <w:szCs w:val="28"/>
        </w:rPr>
        <w:t>-у</w:t>
      </w:r>
      <w:r w:rsidR="000B03B7" w:rsidRPr="00B62738">
        <w:rPr>
          <w:rFonts w:ascii="Times New Roman" w:hAnsi="Times New Roman" w:cs="Times New Roman"/>
          <w:i/>
          <w:sz w:val="28"/>
          <w:szCs w:val="28"/>
        </w:rPr>
        <w:t xml:space="preserve">меть:   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применять получе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нные знания для анализа работы </w:t>
      </w:r>
      <w:r w:rsidRPr="00B62738">
        <w:rPr>
          <w:rFonts w:ascii="Times New Roman" w:hAnsi="Times New Roman" w:cs="Times New Roman"/>
          <w:sz w:val="28"/>
          <w:szCs w:val="28"/>
        </w:rPr>
        <w:t>приборных объектов, испо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льзовать физические законы для </w:t>
      </w:r>
      <w:r w:rsidR="009E652B" w:rsidRPr="00B62738">
        <w:rPr>
          <w:rFonts w:ascii="Times New Roman" w:hAnsi="Times New Roman" w:cs="Times New Roman"/>
          <w:sz w:val="28"/>
          <w:szCs w:val="28"/>
        </w:rPr>
        <w:t xml:space="preserve">предсказания </w:t>
      </w:r>
      <w:r w:rsidRPr="00B62738">
        <w:rPr>
          <w:rFonts w:ascii="Times New Roman" w:hAnsi="Times New Roman" w:cs="Times New Roman"/>
          <w:sz w:val="28"/>
          <w:szCs w:val="28"/>
        </w:rPr>
        <w:t>поведе</w:t>
      </w:r>
      <w:r w:rsidR="009E652B" w:rsidRPr="00B62738">
        <w:rPr>
          <w:rFonts w:ascii="Times New Roman" w:hAnsi="Times New Roman" w:cs="Times New Roman"/>
          <w:sz w:val="28"/>
          <w:szCs w:val="28"/>
        </w:rPr>
        <w:t xml:space="preserve">ния 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физических  параметров </w:t>
      </w:r>
      <w:r w:rsidRPr="00B62738">
        <w:rPr>
          <w:rFonts w:ascii="Times New Roman" w:hAnsi="Times New Roman" w:cs="Times New Roman"/>
          <w:sz w:val="28"/>
          <w:szCs w:val="28"/>
        </w:rPr>
        <w:t xml:space="preserve">полупроводниковых  объемных  и  контактных  приборов, </w:t>
      </w:r>
    </w:p>
    <w:p w:rsidR="002F7106" w:rsidRPr="00B62738" w:rsidRDefault="009E652B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оперировать физическими и технологическими т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ерминами </w:t>
      </w:r>
      <w:r w:rsidRPr="00B62738">
        <w:rPr>
          <w:rFonts w:ascii="Times New Roman" w:hAnsi="Times New Roman" w:cs="Times New Roman"/>
          <w:sz w:val="28"/>
          <w:szCs w:val="28"/>
        </w:rPr>
        <w:t xml:space="preserve">и </w:t>
      </w:r>
      <w:r w:rsidR="000B03B7" w:rsidRPr="00B62738">
        <w:rPr>
          <w:rFonts w:ascii="Times New Roman" w:hAnsi="Times New Roman" w:cs="Times New Roman"/>
          <w:sz w:val="28"/>
          <w:szCs w:val="28"/>
        </w:rPr>
        <w:t>величинами,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lastRenderedPageBreak/>
        <w:t>анали</w:t>
      </w:r>
      <w:r w:rsidR="009E652B" w:rsidRPr="00B62738">
        <w:rPr>
          <w:rFonts w:ascii="Times New Roman" w:hAnsi="Times New Roman" w:cs="Times New Roman"/>
          <w:sz w:val="28"/>
          <w:szCs w:val="28"/>
        </w:rPr>
        <w:t xml:space="preserve">зировать задачи по переносу носителей заряда 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в полупроводниковых  системах </w:t>
      </w:r>
      <w:r w:rsidRPr="00B62738">
        <w:rPr>
          <w:rFonts w:ascii="Times New Roman" w:hAnsi="Times New Roman" w:cs="Times New Roman"/>
          <w:sz w:val="28"/>
          <w:szCs w:val="28"/>
        </w:rPr>
        <w:t>различной природы.</w:t>
      </w:r>
    </w:p>
    <w:p w:rsidR="002F7106" w:rsidRPr="00B62738" w:rsidRDefault="0026459E" w:rsidP="00B6273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2738">
        <w:rPr>
          <w:rFonts w:ascii="Times New Roman" w:hAnsi="Times New Roman" w:cs="Times New Roman"/>
          <w:i/>
          <w:sz w:val="28"/>
          <w:szCs w:val="28"/>
        </w:rPr>
        <w:t>-в</w:t>
      </w:r>
      <w:r w:rsidR="000B03B7" w:rsidRPr="00B62738">
        <w:rPr>
          <w:rFonts w:ascii="Times New Roman" w:hAnsi="Times New Roman" w:cs="Times New Roman"/>
          <w:i/>
          <w:sz w:val="28"/>
          <w:szCs w:val="28"/>
        </w:rPr>
        <w:t xml:space="preserve">ладеть: 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информа</w:t>
      </w:r>
      <w:r w:rsidR="009E652B" w:rsidRPr="00B62738">
        <w:rPr>
          <w:rFonts w:ascii="Times New Roman" w:hAnsi="Times New Roman" w:cs="Times New Roman"/>
          <w:sz w:val="28"/>
          <w:szCs w:val="28"/>
        </w:rPr>
        <w:t xml:space="preserve">цией об областях 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Pr="00B62738">
        <w:rPr>
          <w:rFonts w:ascii="Times New Roman" w:hAnsi="Times New Roman" w:cs="Times New Roman"/>
          <w:sz w:val="28"/>
          <w:szCs w:val="28"/>
        </w:rPr>
        <w:t>полупроводников в приборных системах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738">
        <w:rPr>
          <w:rFonts w:ascii="Times New Roman" w:hAnsi="Times New Roman" w:cs="Times New Roman"/>
          <w:b/>
          <w:sz w:val="28"/>
          <w:szCs w:val="28"/>
        </w:rPr>
        <w:t xml:space="preserve">3. Содержание </w:t>
      </w:r>
      <w:r w:rsidR="002F7106" w:rsidRPr="00B62738">
        <w:rPr>
          <w:rFonts w:ascii="Times New Roman" w:hAnsi="Times New Roman" w:cs="Times New Roman"/>
          <w:b/>
          <w:sz w:val="28"/>
          <w:szCs w:val="28"/>
        </w:rPr>
        <w:t xml:space="preserve">курса.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Тема 1. Введение.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Роль полупроводников в современной физике и те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хнике. Вещества, относящиеся к </w:t>
      </w:r>
      <w:r w:rsidRPr="00B62738">
        <w:rPr>
          <w:rFonts w:ascii="Times New Roman" w:hAnsi="Times New Roman" w:cs="Times New Roman"/>
          <w:sz w:val="28"/>
          <w:szCs w:val="28"/>
        </w:rPr>
        <w:t>полупроводникам.  Особенности  их  кристаллической  стру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ктуры  и  характер  химической </w:t>
      </w:r>
      <w:r w:rsidRPr="00B62738">
        <w:rPr>
          <w:rFonts w:ascii="Times New Roman" w:hAnsi="Times New Roman" w:cs="Times New Roman"/>
          <w:sz w:val="28"/>
          <w:szCs w:val="28"/>
        </w:rPr>
        <w:t>связи.  Зонная  структура  полупроводниковых  мате</w:t>
      </w:r>
      <w:r w:rsidR="0026459E" w:rsidRPr="00B62738">
        <w:rPr>
          <w:rFonts w:ascii="Times New Roman" w:hAnsi="Times New Roman" w:cs="Times New Roman"/>
          <w:sz w:val="28"/>
          <w:szCs w:val="28"/>
        </w:rPr>
        <w:t xml:space="preserve">риалов.  Основные  особенности </w:t>
      </w:r>
      <w:r w:rsidRPr="00B62738">
        <w:rPr>
          <w:rFonts w:ascii="Times New Roman" w:hAnsi="Times New Roman" w:cs="Times New Roman"/>
          <w:sz w:val="28"/>
          <w:szCs w:val="28"/>
        </w:rPr>
        <w:t>электрических  свойств  полупроводников.  Влияние  пр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имесей.  Основы  практического </w:t>
      </w:r>
      <w:r w:rsidRPr="00B62738">
        <w:rPr>
          <w:rFonts w:ascii="Times New Roman" w:hAnsi="Times New Roman" w:cs="Times New Roman"/>
          <w:sz w:val="28"/>
          <w:szCs w:val="28"/>
        </w:rPr>
        <w:t xml:space="preserve">использования полупроводников.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Тема 2. Статистика носителей заряда в полупроводниках.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Невырожденные,  вырожденные  и  примесные  полупр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оводники.  Степень  заполнения </w:t>
      </w:r>
      <w:r w:rsidRPr="00B62738">
        <w:rPr>
          <w:rFonts w:ascii="Times New Roman" w:hAnsi="Times New Roman" w:cs="Times New Roman"/>
          <w:sz w:val="28"/>
          <w:szCs w:val="28"/>
        </w:rPr>
        <w:t>примесных  уровней.  Концентрация  электронов  и  дырок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.  </w:t>
      </w:r>
      <w:r w:rsidR="00A83343" w:rsidRPr="00B62738">
        <w:rPr>
          <w:rFonts w:ascii="Times New Roman" w:hAnsi="Times New Roman" w:cs="Times New Roman"/>
          <w:sz w:val="28"/>
          <w:szCs w:val="28"/>
        </w:rPr>
        <w:t>К</w:t>
      </w:r>
      <w:r w:rsidRPr="00B62738">
        <w:rPr>
          <w:rFonts w:ascii="Times New Roman" w:hAnsi="Times New Roman" w:cs="Times New Roman"/>
          <w:sz w:val="28"/>
          <w:szCs w:val="28"/>
        </w:rPr>
        <w:t xml:space="preserve">онцентрация  носителей  заряда  в  </w:t>
      </w:r>
      <w:proofErr w:type="gramStart"/>
      <w:r w:rsidRPr="00B62738">
        <w:rPr>
          <w:rFonts w:ascii="Times New Roman" w:hAnsi="Times New Roman" w:cs="Times New Roman"/>
          <w:sz w:val="28"/>
          <w:szCs w:val="28"/>
        </w:rPr>
        <w:t>собственном</w:t>
      </w:r>
      <w:proofErr w:type="gramEnd"/>
      <w:r w:rsidRPr="00B62738">
        <w:rPr>
          <w:rFonts w:ascii="Times New Roman" w:hAnsi="Times New Roman" w:cs="Times New Roman"/>
          <w:sz w:val="28"/>
          <w:szCs w:val="28"/>
        </w:rPr>
        <w:t xml:space="preserve">  и  примесном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  полупроводниках.  Закон </w:t>
      </w:r>
      <w:r w:rsidRPr="00B62738">
        <w:rPr>
          <w:rFonts w:ascii="Times New Roman" w:hAnsi="Times New Roman" w:cs="Times New Roman"/>
          <w:sz w:val="28"/>
          <w:szCs w:val="28"/>
        </w:rPr>
        <w:t xml:space="preserve">действующих  масс. 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Тема 3. Кинетические явления в полупроводниках.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Электропроводность  полупроводников  в 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 слабых  электрических  полях. </w:t>
      </w:r>
      <w:r w:rsidRPr="00B62738">
        <w:rPr>
          <w:rFonts w:ascii="Times New Roman" w:hAnsi="Times New Roman" w:cs="Times New Roman"/>
          <w:sz w:val="28"/>
          <w:szCs w:val="28"/>
        </w:rPr>
        <w:t>Подвижность  электронов  и  дырок.  Электропроводност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ь  </w:t>
      </w:r>
      <w:proofErr w:type="gramStart"/>
      <w:r w:rsidR="002F7106" w:rsidRPr="00B62738">
        <w:rPr>
          <w:rFonts w:ascii="Times New Roman" w:hAnsi="Times New Roman" w:cs="Times New Roman"/>
          <w:sz w:val="28"/>
          <w:szCs w:val="28"/>
        </w:rPr>
        <w:t>собственного</w:t>
      </w:r>
      <w:proofErr w:type="gramEnd"/>
      <w:r w:rsidR="002F7106" w:rsidRPr="00B62738">
        <w:rPr>
          <w:rFonts w:ascii="Times New Roman" w:hAnsi="Times New Roman" w:cs="Times New Roman"/>
          <w:sz w:val="28"/>
          <w:szCs w:val="28"/>
        </w:rPr>
        <w:t xml:space="preserve">  и  примесного </w:t>
      </w:r>
      <w:r w:rsidRPr="00B62738">
        <w:rPr>
          <w:rFonts w:ascii="Times New Roman" w:hAnsi="Times New Roman" w:cs="Times New Roman"/>
          <w:sz w:val="28"/>
          <w:szCs w:val="28"/>
        </w:rPr>
        <w:t>полупроводников.  Температурная  зависимость  подвижнос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ти  и  электропроводности  при </w:t>
      </w:r>
      <w:r w:rsidRPr="00B62738">
        <w:rPr>
          <w:rFonts w:ascii="Times New Roman" w:hAnsi="Times New Roman" w:cs="Times New Roman"/>
          <w:sz w:val="28"/>
          <w:szCs w:val="28"/>
        </w:rPr>
        <w:t>различных  механизмах  рассеяния  носителей  заря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да.  </w:t>
      </w:r>
      <w:r w:rsidRPr="00B62738">
        <w:rPr>
          <w:rFonts w:ascii="Times New Roman" w:hAnsi="Times New Roman" w:cs="Times New Roman"/>
          <w:sz w:val="28"/>
          <w:szCs w:val="28"/>
        </w:rPr>
        <w:t>Неравновесные  носители  заряда.  Генерац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ия  и  рекомбинация  носителей </w:t>
      </w:r>
      <w:r w:rsidRPr="00B62738">
        <w:rPr>
          <w:rFonts w:ascii="Times New Roman" w:hAnsi="Times New Roman" w:cs="Times New Roman"/>
          <w:sz w:val="28"/>
          <w:szCs w:val="28"/>
        </w:rPr>
        <w:t xml:space="preserve">заряда. Электропроводность полупроводников в сильных электрических полях.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Тема 4. Контактные явления в полупроводниках. Электрические переходы.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4.1  Электронно-дырочный  переход.  Выпрямление  на  p-n-переходе.  </w:t>
      </w:r>
      <w:proofErr w:type="gramStart"/>
      <w:r w:rsidRPr="00B62738">
        <w:rPr>
          <w:rFonts w:ascii="Times New Roman" w:hAnsi="Times New Roman" w:cs="Times New Roman"/>
          <w:sz w:val="28"/>
          <w:szCs w:val="28"/>
        </w:rPr>
        <w:t>Вольт-амперная</w:t>
      </w:r>
      <w:proofErr w:type="gramEnd"/>
      <w:r w:rsidRPr="00B62738">
        <w:rPr>
          <w:rFonts w:ascii="Times New Roman" w:hAnsi="Times New Roman" w:cs="Times New Roman"/>
          <w:sz w:val="28"/>
          <w:szCs w:val="28"/>
        </w:rPr>
        <w:t xml:space="preserve">  характеристика  p-n-перехода.  Пробой  p-n-перехода. 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4.2  Контакт  «металл-полупроводник».  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Полупроводник  во </w:t>
      </w:r>
      <w:r w:rsidRPr="00B62738">
        <w:rPr>
          <w:rFonts w:ascii="Times New Roman" w:hAnsi="Times New Roman" w:cs="Times New Roman"/>
          <w:sz w:val="28"/>
          <w:szCs w:val="28"/>
        </w:rPr>
        <w:t>внешнем  электрическом  поле.  Работа  выхода.  Конт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актная  разность  потенциалов. </w:t>
      </w:r>
      <w:r w:rsidRPr="00B62738">
        <w:rPr>
          <w:rFonts w:ascii="Times New Roman" w:hAnsi="Times New Roman" w:cs="Times New Roman"/>
          <w:sz w:val="28"/>
          <w:szCs w:val="28"/>
        </w:rPr>
        <w:t xml:space="preserve">Выпрямление на контакте металл-полупроводник.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4.3 Контакт между полупроводниками одного типа проводимости.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 xml:space="preserve">Тема 5. Поверхностные явления в полупроводниках. </w:t>
      </w: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Поверхностный  потенциал.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  Поверхностная  проводимость. </w:t>
      </w:r>
    </w:p>
    <w:p w:rsidR="0026459E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Тема  6.  Термоэлектрические  и  термомагни</w:t>
      </w:r>
      <w:r w:rsidR="001C666E" w:rsidRPr="00B62738">
        <w:rPr>
          <w:rFonts w:ascii="Times New Roman" w:hAnsi="Times New Roman" w:cs="Times New Roman"/>
          <w:sz w:val="28"/>
          <w:szCs w:val="28"/>
        </w:rPr>
        <w:t>тные  явления.  Э</w:t>
      </w:r>
      <w:r w:rsidR="002F7106" w:rsidRPr="00B62738">
        <w:rPr>
          <w:rFonts w:ascii="Times New Roman" w:hAnsi="Times New Roman" w:cs="Times New Roman"/>
          <w:sz w:val="28"/>
          <w:szCs w:val="28"/>
        </w:rPr>
        <w:t>ффект  Холла, гальваномагнитные явления. Э</w:t>
      </w:r>
      <w:r w:rsidRPr="00B62738">
        <w:rPr>
          <w:rFonts w:ascii="Times New Roman" w:hAnsi="Times New Roman" w:cs="Times New Roman"/>
          <w:sz w:val="28"/>
          <w:szCs w:val="28"/>
        </w:rPr>
        <w:t xml:space="preserve">ффект Холла в полупроводниках с 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двумя типами носителей заряда. </w:t>
      </w:r>
    </w:p>
    <w:p w:rsidR="002C401E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738">
        <w:rPr>
          <w:rFonts w:ascii="Times New Roman" w:hAnsi="Times New Roman" w:cs="Times New Roman"/>
          <w:sz w:val="28"/>
          <w:szCs w:val="28"/>
        </w:rPr>
        <w:t>Тема  7.  Оптические  и  фотоэлектрические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  явления  в  полупроводниках. </w:t>
      </w:r>
      <w:r w:rsidRPr="00B62738">
        <w:rPr>
          <w:rFonts w:ascii="Times New Roman" w:hAnsi="Times New Roman" w:cs="Times New Roman"/>
          <w:sz w:val="28"/>
          <w:szCs w:val="28"/>
        </w:rPr>
        <w:t xml:space="preserve">Фотопроводимость.    Спонтанное  и  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вынужденное излучения. Лазеры. </w:t>
      </w:r>
      <w:r w:rsidRPr="00B62738">
        <w:rPr>
          <w:rFonts w:ascii="Times New Roman" w:hAnsi="Times New Roman" w:cs="Times New Roman"/>
          <w:sz w:val="28"/>
          <w:szCs w:val="28"/>
        </w:rPr>
        <w:t>Спектр  отражения  и  спектр  поглощения  оптиче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ского  излучения.  Собственное </w:t>
      </w:r>
      <w:r w:rsidRPr="00B62738">
        <w:rPr>
          <w:rFonts w:ascii="Times New Roman" w:hAnsi="Times New Roman" w:cs="Times New Roman"/>
          <w:sz w:val="28"/>
          <w:szCs w:val="28"/>
        </w:rPr>
        <w:t>поглощение  света,  прямые  и  непрямые  переходы.  Вли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яние  внешних  воздействий  на </w:t>
      </w:r>
      <w:r w:rsidRPr="00B62738">
        <w:rPr>
          <w:rFonts w:ascii="Times New Roman" w:hAnsi="Times New Roman" w:cs="Times New Roman"/>
          <w:sz w:val="28"/>
          <w:szCs w:val="28"/>
        </w:rPr>
        <w:t xml:space="preserve">собственное  поглощение  полупроводников.  </w:t>
      </w:r>
      <w:r w:rsidR="002F7106" w:rsidRPr="00B62738">
        <w:rPr>
          <w:rFonts w:ascii="Times New Roman" w:hAnsi="Times New Roman" w:cs="Times New Roman"/>
          <w:sz w:val="28"/>
          <w:szCs w:val="28"/>
        </w:rPr>
        <w:t xml:space="preserve">Зависимость  фототока  от </w:t>
      </w:r>
      <w:r w:rsidRPr="00B62738">
        <w:rPr>
          <w:rFonts w:ascii="Times New Roman" w:hAnsi="Times New Roman" w:cs="Times New Roman"/>
          <w:sz w:val="28"/>
          <w:szCs w:val="28"/>
        </w:rPr>
        <w:t>интенсивности света, кинетика фототока.</w:t>
      </w:r>
    </w:p>
    <w:p w:rsidR="004B5A5C" w:rsidRPr="00B62738" w:rsidRDefault="004B5A5C" w:rsidP="00B627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89"/>
        <w:gridCol w:w="6282"/>
        <w:gridCol w:w="1474"/>
      </w:tblGrid>
      <w:tr w:rsidR="004B5A5C" w:rsidRPr="00B62738" w:rsidTr="004B5A5C">
        <w:tc>
          <w:tcPr>
            <w:tcW w:w="1589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Номер </w:t>
            </w:r>
          </w:p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темы/блока</w:t>
            </w:r>
          </w:p>
        </w:tc>
        <w:tc>
          <w:tcPr>
            <w:tcW w:w="6282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Название темы/блока</w:t>
            </w:r>
          </w:p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4B5A5C" w:rsidRPr="00B62738" w:rsidTr="004B5A5C">
        <w:tc>
          <w:tcPr>
            <w:tcW w:w="1589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82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Введение.</w:t>
            </w:r>
          </w:p>
        </w:tc>
        <w:tc>
          <w:tcPr>
            <w:tcW w:w="1474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B5A5C" w:rsidRPr="00B62738" w:rsidTr="004B5A5C">
        <w:tc>
          <w:tcPr>
            <w:tcW w:w="1589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82" w:type="dxa"/>
          </w:tcPr>
          <w:p w:rsidR="008A79B9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Статистика носителей заряда в полупроводниках</w:t>
            </w:r>
          </w:p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B5A5C" w:rsidRPr="00B62738" w:rsidTr="004B5A5C">
        <w:tc>
          <w:tcPr>
            <w:tcW w:w="1589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82" w:type="dxa"/>
          </w:tcPr>
          <w:p w:rsidR="008A79B9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Кинетические явления в полупроводниках. </w:t>
            </w:r>
          </w:p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B5A5C" w:rsidRPr="00B62738" w:rsidTr="004B5A5C">
        <w:tc>
          <w:tcPr>
            <w:tcW w:w="1589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82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Контактные явления в полупроводниках. Электрические переходы</w:t>
            </w:r>
          </w:p>
        </w:tc>
        <w:tc>
          <w:tcPr>
            <w:tcW w:w="1474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B5A5C" w:rsidRPr="00B62738" w:rsidTr="004B5A5C">
        <w:tc>
          <w:tcPr>
            <w:tcW w:w="1589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82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Поверхностные явления в полупроводниках</w:t>
            </w:r>
          </w:p>
        </w:tc>
        <w:tc>
          <w:tcPr>
            <w:tcW w:w="1474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B5A5C" w:rsidRPr="00B62738" w:rsidTr="004B5A5C">
        <w:tc>
          <w:tcPr>
            <w:tcW w:w="1589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82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Термоэлектрические  и  термомагнитные  явления</w:t>
            </w:r>
          </w:p>
        </w:tc>
        <w:tc>
          <w:tcPr>
            <w:tcW w:w="1474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B5A5C" w:rsidRPr="00B62738" w:rsidTr="004B5A5C">
        <w:tc>
          <w:tcPr>
            <w:tcW w:w="1589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82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Оптические  и  фотоэлектрические  явления  в  полупроводниках.</w:t>
            </w:r>
          </w:p>
        </w:tc>
        <w:tc>
          <w:tcPr>
            <w:tcW w:w="1474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A79B9" w:rsidRPr="00B62738" w:rsidTr="004B5A5C">
        <w:tc>
          <w:tcPr>
            <w:tcW w:w="1589" w:type="dxa"/>
          </w:tcPr>
          <w:p w:rsidR="008A79B9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82" w:type="dxa"/>
          </w:tcPr>
          <w:p w:rsidR="008A79B9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1474" w:type="dxa"/>
          </w:tcPr>
          <w:p w:rsidR="008A79B9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B5A5C" w:rsidRPr="00B62738" w:rsidTr="004B5A5C">
        <w:tc>
          <w:tcPr>
            <w:tcW w:w="1589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282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4B5A5C" w:rsidRPr="00B62738" w:rsidRDefault="004B5A5C" w:rsidP="00B627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79B9" w:rsidRPr="00B62738" w:rsidRDefault="008A79B9" w:rsidP="00B627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79B9" w:rsidRPr="00B62738" w:rsidRDefault="008A79B9" w:rsidP="00B627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A5C" w:rsidRPr="00B62738" w:rsidRDefault="004B5A5C" w:rsidP="00B627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738">
        <w:rPr>
          <w:rFonts w:ascii="Times New Roman" w:hAnsi="Times New Roman" w:cs="Times New Roman"/>
          <w:b/>
          <w:sz w:val="28"/>
          <w:szCs w:val="28"/>
        </w:rPr>
        <w:t>Структура курса</w:t>
      </w:r>
    </w:p>
    <w:p w:rsidR="00A83343" w:rsidRPr="00B62738" w:rsidRDefault="00A83343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131"/>
        <w:gridCol w:w="5949"/>
        <w:gridCol w:w="1134"/>
        <w:gridCol w:w="1131"/>
      </w:tblGrid>
      <w:tr w:rsidR="00A83343" w:rsidRPr="00B62738" w:rsidTr="004B5A5C">
        <w:tc>
          <w:tcPr>
            <w:tcW w:w="1131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5949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Название занятия</w:t>
            </w:r>
          </w:p>
        </w:tc>
        <w:tc>
          <w:tcPr>
            <w:tcW w:w="1134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Форма </w:t>
            </w:r>
          </w:p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343" w:rsidRPr="00B62738" w:rsidTr="004B5A5C">
        <w:tc>
          <w:tcPr>
            <w:tcW w:w="8214" w:type="dxa"/>
            <w:gridSpan w:val="3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Тема 1. Введение.</w:t>
            </w:r>
          </w:p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343" w:rsidRPr="00B62738" w:rsidTr="004B5A5C">
        <w:tc>
          <w:tcPr>
            <w:tcW w:w="1131" w:type="dxa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49" w:type="dxa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Роль полупроводников в современной физике и технике. Вещества, относящиеся к полупроводникам.  Особенности  их  кристаллической  структуры  и  характер  химической связи.  </w:t>
            </w:r>
          </w:p>
        </w:tc>
        <w:tc>
          <w:tcPr>
            <w:tcW w:w="1134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3343" w:rsidRPr="00B62738" w:rsidTr="004B5A5C">
        <w:tc>
          <w:tcPr>
            <w:tcW w:w="1131" w:type="dxa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49" w:type="dxa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Зонная  структура  полупроводниковых  материалов.  </w:t>
            </w:r>
          </w:p>
        </w:tc>
        <w:tc>
          <w:tcPr>
            <w:tcW w:w="1134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3343" w:rsidRPr="00B62738" w:rsidTr="004B5A5C">
        <w:tc>
          <w:tcPr>
            <w:tcW w:w="1131" w:type="dxa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49" w:type="dxa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Основные  особенности электрических  свойств  полупроводников.</w:t>
            </w:r>
          </w:p>
        </w:tc>
        <w:tc>
          <w:tcPr>
            <w:tcW w:w="1134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3343" w:rsidRPr="00B62738" w:rsidTr="004B5A5C">
        <w:tc>
          <w:tcPr>
            <w:tcW w:w="1131" w:type="dxa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49" w:type="dxa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Влияние  примесей.</w:t>
            </w:r>
          </w:p>
        </w:tc>
        <w:tc>
          <w:tcPr>
            <w:tcW w:w="1134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3343" w:rsidRPr="00B62738" w:rsidTr="004B5A5C">
        <w:tc>
          <w:tcPr>
            <w:tcW w:w="1131" w:type="dxa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49" w:type="dxa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Основы  практического использования полупроводников. </w:t>
            </w:r>
          </w:p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3343" w:rsidRPr="00B62738" w:rsidTr="004B5A5C">
        <w:tc>
          <w:tcPr>
            <w:tcW w:w="8214" w:type="dxa"/>
            <w:gridSpan w:val="3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Тема 2. Статистика носителей заряда в полупроводниках</w:t>
            </w:r>
          </w:p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83343" w:rsidRPr="00B62738" w:rsidTr="004B5A5C">
        <w:tc>
          <w:tcPr>
            <w:tcW w:w="1131" w:type="dxa"/>
          </w:tcPr>
          <w:p w:rsidR="00A83343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49" w:type="dxa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Невырожденные,  вырожденные  и  примесные  полупроводники</w:t>
            </w:r>
          </w:p>
        </w:tc>
        <w:tc>
          <w:tcPr>
            <w:tcW w:w="1134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3343" w:rsidRPr="00B62738" w:rsidTr="004B5A5C">
        <w:tc>
          <w:tcPr>
            <w:tcW w:w="1131" w:type="dxa"/>
          </w:tcPr>
          <w:p w:rsidR="00A83343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49" w:type="dxa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Степень  заполнения примесных  уровней.</w:t>
            </w:r>
          </w:p>
        </w:tc>
        <w:tc>
          <w:tcPr>
            <w:tcW w:w="1134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3343" w:rsidRPr="00B62738" w:rsidTr="004B5A5C">
        <w:tc>
          <w:tcPr>
            <w:tcW w:w="1131" w:type="dxa"/>
          </w:tcPr>
          <w:p w:rsidR="00A83343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49" w:type="dxa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Концентрация  носителей  заряда  в  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собственном</w:t>
            </w:r>
            <w:proofErr w:type="gramEnd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  и  примесном  полупроводниках.</w:t>
            </w:r>
          </w:p>
        </w:tc>
        <w:tc>
          <w:tcPr>
            <w:tcW w:w="1134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3343" w:rsidRPr="00B62738" w:rsidTr="004B5A5C">
        <w:tc>
          <w:tcPr>
            <w:tcW w:w="1131" w:type="dxa"/>
          </w:tcPr>
          <w:p w:rsidR="00A83343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949" w:type="dxa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Закон действующих  масс.  </w:t>
            </w:r>
          </w:p>
        </w:tc>
        <w:tc>
          <w:tcPr>
            <w:tcW w:w="1134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3343" w:rsidRPr="00B62738" w:rsidTr="004B5A5C">
        <w:tc>
          <w:tcPr>
            <w:tcW w:w="8214" w:type="dxa"/>
            <w:gridSpan w:val="3"/>
          </w:tcPr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Тема 3. Кинетические явления в полупроводниках. </w:t>
            </w:r>
          </w:p>
          <w:p w:rsidR="00A83343" w:rsidRPr="00B62738" w:rsidRDefault="00A83343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83343" w:rsidRPr="00B62738" w:rsidTr="004B5A5C">
        <w:tc>
          <w:tcPr>
            <w:tcW w:w="1131" w:type="dxa"/>
          </w:tcPr>
          <w:p w:rsidR="00A83343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49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Электропроводность  полупроводников  в  слабых  электрических  полях. Подвижность  электронов  и  дырок.  </w:t>
            </w:r>
          </w:p>
        </w:tc>
        <w:tc>
          <w:tcPr>
            <w:tcW w:w="1134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3343" w:rsidRPr="00B62738" w:rsidTr="004B5A5C">
        <w:tc>
          <w:tcPr>
            <w:tcW w:w="1131" w:type="dxa"/>
          </w:tcPr>
          <w:p w:rsidR="00A83343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49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Электропроводность  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собственного</w:t>
            </w:r>
            <w:proofErr w:type="gramEnd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  и  примесного полупроводников.  </w:t>
            </w:r>
          </w:p>
        </w:tc>
        <w:tc>
          <w:tcPr>
            <w:tcW w:w="1134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A83343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055B" w:rsidRPr="00B62738" w:rsidTr="004B5A5C">
        <w:tc>
          <w:tcPr>
            <w:tcW w:w="1131" w:type="dxa"/>
          </w:tcPr>
          <w:p w:rsidR="0049055B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49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Температурная  зависимость  подвижности  и  электропроводности  при различных  механизмах  рассеяния  носителей  заряда.  </w:t>
            </w:r>
          </w:p>
        </w:tc>
        <w:tc>
          <w:tcPr>
            <w:tcW w:w="1134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055B" w:rsidRPr="00B62738" w:rsidTr="004B5A5C">
        <w:tc>
          <w:tcPr>
            <w:tcW w:w="1131" w:type="dxa"/>
          </w:tcPr>
          <w:p w:rsidR="0049055B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49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Неравновесные  носители  заряда.</w:t>
            </w:r>
          </w:p>
        </w:tc>
        <w:tc>
          <w:tcPr>
            <w:tcW w:w="1134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055B" w:rsidRPr="00B62738" w:rsidTr="004B5A5C">
        <w:tc>
          <w:tcPr>
            <w:tcW w:w="1131" w:type="dxa"/>
          </w:tcPr>
          <w:p w:rsidR="0049055B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49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Генерация  и  рекомбинация  носителей заряда.</w:t>
            </w:r>
          </w:p>
        </w:tc>
        <w:tc>
          <w:tcPr>
            <w:tcW w:w="1134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055B" w:rsidRPr="00B62738" w:rsidTr="004B5A5C">
        <w:tc>
          <w:tcPr>
            <w:tcW w:w="1131" w:type="dxa"/>
          </w:tcPr>
          <w:p w:rsidR="0049055B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49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Электропроводность полупроводников в сильных электрических полях.</w:t>
            </w:r>
          </w:p>
        </w:tc>
        <w:tc>
          <w:tcPr>
            <w:tcW w:w="1134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055B" w:rsidRPr="00B62738" w:rsidTr="004B5A5C">
        <w:tc>
          <w:tcPr>
            <w:tcW w:w="8214" w:type="dxa"/>
            <w:gridSpan w:val="3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Тема 4. Контактные явления в полупроводниках. Электрические переходы</w:t>
            </w:r>
          </w:p>
        </w:tc>
        <w:tc>
          <w:tcPr>
            <w:tcW w:w="1131" w:type="dxa"/>
          </w:tcPr>
          <w:p w:rsidR="0049055B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9055B" w:rsidRPr="00B62738" w:rsidTr="004B5A5C">
        <w:tc>
          <w:tcPr>
            <w:tcW w:w="1131" w:type="dxa"/>
          </w:tcPr>
          <w:p w:rsidR="0049055B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949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Электронно-дырочный  переход.  Выпрямление  на  p-n-переходе</w:t>
            </w:r>
          </w:p>
        </w:tc>
        <w:tc>
          <w:tcPr>
            <w:tcW w:w="1134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055B" w:rsidRPr="00B62738" w:rsidTr="004B5A5C">
        <w:tc>
          <w:tcPr>
            <w:tcW w:w="1131" w:type="dxa"/>
          </w:tcPr>
          <w:p w:rsidR="0049055B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49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Вольт-амперная</w:t>
            </w:r>
            <w:proofErr w:type="gramEnd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  характеристика  p-n-перехода.  Пробой  p-n-перехода.  </w:t>
            </w:r>
          </w:p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5A5C" w:rsidRPr="00B62738" w:rsidTr="004B5A5C">
        <w:tc>
          <w:tcPr>
            <w:tcW w:w="1131" w:type="dxa"/>
          </w:tcPr>
          <w:p w:rsidR="004B5A5C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949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Контакт  «металл-полупроводник».  </w:t>
            </w:r>
          </w:p>
        </w:tc>
        <w:tc>
          <w:tcPr>
            <w:tcW w:w="1134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5A5C" w:rsidRPr="00B62738" w:rsidTr="004B5A5C">
        <w:tc>
          <w:tcPr>
            <w:tcW w:w="1131" w:type="dxa"/>
          </w:tcPr>
          <w:p w:rsidR="004B5A5C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49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Полупроводник  во внешнем  электрическом  поле.</w:t>
            </w:r>
          </w:p>
        </w:tc>
        <w:tc>
          <w:tcPr>
            <w:tcW w:w="1134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4B5A5C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5A5C" w:rsidRPr="00B62738" w:rsidTr="004B5A5C">
        <w:tc>
          <w:tcPr>
            <w:tcW w:w="1131" w:type="dxa"/>
          </w:tcPr>
          <w:p w:rsidR="004B5A5C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949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Работа  выхода</w:t>
            </w:r>
          </w:p>
        </w:tc>
        <w:tc>
          <w:tcPr>
            <w:tcW w:w="1134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4B5A5C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5A5C" w:rsidRPr="00B62738" w:rsidTr="004B5A5C">
        <w:tc>
          <w:tcPr>
            <w:tcW w:w="1131" w:type="dxa"/>
          </w:tcPr>
          <w:p w:rsidR="004B5A5C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949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Контактная  разность  потенциалов. Выпрямление на контакте металл-полупроводник</w:t>
            </w:r>
          </w:p>
        </w:tc>
        <w:tc>
          <w:tcPr>
            <w:tcW w:w="1134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4B5A5C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5A5C" w:rsidRPr="00B62738" w:rsidTr="004B5A5C">
        <w:tc>
          <w:tcPr>
            <w:tcW w:w="1131" w:type="dxa"/>
          </w:tcPr>
          <w:p w:rsidR="004B5A5C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949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Контакт между полупроводниками одного типа проводимости</w:t>
            </w:r>
          </w:p>
        </w:tc>
        <w:tc>
          <w:tcPr>
            <w:tcW w:w="1134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4B5A5C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5A5C" w:rsidRPr="00B62738" w:rsidTr="000E25A0">
        <w:tc>
          <w:tcPr>
            <w:tcW w:w="8214" w:type="dxa"/>
            <w:gridSpan w:val="3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Тема 5. Поверхностные явления в полупроводниках. </w:t>
            </w:r>
          </w:p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B5A5C" w:rsidRPr="00B62738" w:rsidTr="004B5A5C">
        <w:tc>
          <w:tcPr>
            <w:tcW w:w="1131" w:type="dxa"/>
          </w:tcPr>
          <w:p w:rsidR="004B5A5C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949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Поверхностный  потенциал.  </w:t>
            </w:r>
          </w:p>
        </w:tc>
        <w:tc>
          <w:tcPr>
            <w:tcW w:w="1134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4B5A5C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5A5C" w:rsidRPr="00B62738" w:rsidTr="004B5A5C">
        <w:tc>
          <w:tcPr>
            <w:tcW w:w="1131" w:type="dxa"/>
          </w:tcPr>
          <w:p w:rsidR="004B5A5C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949" w:type="dxa"/>
          </w:tcPr>
          <w:p w:rsidR="004B5A5C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Поверхностная  проводимость.</w:t>
            </w:r>
          </w:p>
        </w:tc>
        <w:tc>
          <w:tcPr>
            <w:tcW w:w="1134" w:type="dxa"/>
          </w:tcPr>
          <w:p w:rsidR="004B5A5C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4B5A5C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666E" w:rsidRPr="00B62738" w:rsidTr="00B420BD">
        <w:tc>
          <w:tcPr>
            <w:tcW w:w="8214" w:type="dxa"/>
            <w:gridSpan w:val="3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Тема  6.  Термоэлектрические  и  термомагнитные  явления</w:t>
            </w:r>
          </w:p>
        </w:tc>
        <w:tc>
          <w:tcPr>
            <w:tcW w:w="1131" w:type="dxa"/>
          </w:tcPr>
          <w:p w:rsidR="001C666E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666E" w:rsidRPr="00B62738" w:rsidTr="004B5A5C"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949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Эффект  Холла, гальваномагнитные явления.</w:t>
            </w:r>
          </w:p>
        </w:tc>
        <w:tc>
          <w:tcPr>
            <w:tcW w:w="1134" w:type="dxa"/>
          </w:tcPr>
          <w:p w:rsidR="001C666E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666E" w:rsidRPr="00B62738" w:rsidTr="004B5A5C"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49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Эффект Холла в полупроводниках с двумя типами носителей заряда. </w:t>
            </w:r>
          </w:p>
        </w:tc>
        <w:tc>
          <w:tcPr>
            <w:tcW w:w="1134" w:type="dxa"/>
          </w:tcPr>
          <w:p w:rsidR="001C666E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666E" w:rsidRPr="00B62738" w:rsidTr="002D062B">
        <w:tc>
          <w:tcPr>
            <w:tcW w:w="8214" w:type="dxa"/>
            <w:gridSpan w:val="3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Тема  7.  Оптические  и  фотоэлектрические  явления  в  полупроводниках.</w:t>
            </w:r>
          </w:p>
        </w:tc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C666E" w:rsidRPr="00B62738" w:rsidTr="004B5A5C"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949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Фотопроводимость.  </w:t>
            </w:r>
          </w:p>
        </w:tc>
        <w:tc>
          <w:tcPr>
            <w:tcW w:w="1134" w:type="dxa"/>
          </w:tcPr>
          <w:p w:rsidR="001C666E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666E" w:rsidRPr="00B62738" w:rsidTr="004B5A5C"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949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Спонтанное  и  вынужденное излучения. </w:t>
            </w:r>
            <w:r w:rsidRPr="00B627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Лазеры.</w:t>
            </w:r>
          </w:p>
        </w:tc>
        <w:tc>
          <w:tcPr>
            <w:tcW w:w="1134" w:type="dxa"/>
          </w:tcPr>
          <w:p w:rsidR="001C666E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666E" w:rsidRPr="00B62738" w:rsidTr="004B5A5C"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5949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Спектр  отражения  и  спектр  поглощения  оптического  излучения.  </w:t>
            </w:r>
          </w:p>
        </w:tc>
        <w:tc>
          <w:tcPr>
            <w:tcW w:w="1134" w:type="dxa"/>
          </w:tcPr>
          <w:p w:rsidR="001C666E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666E" w:rsidRPr="00B62738" w:rsidTr="004B5A5C"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949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Собственное поглощение  света,  прямые  и  непрямые  переходы.  </w:t>
            </w:r>
          </w:p>
        </w:tc>
        <w:tc>
          <w:tcPr>
            <w:tcW w:w="1134" w:type="dxa"/>
          </w:tcPr>
          <w:p w:rsidR="001C666E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666E" w:rsidRPr="00B62738" w:rsidTr="004B5A5C"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49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 xml:space="preserve">Влияние  внешних  воздействий  на собственное  поглощение  полупроводников.  </w:t>
            </w:r>
          </w:p>
        </w:tc>
        <w:tc>
          <w:tcPr>
            <w:tcW w:w="1134" w:type="dxa"/>
          </w:tcPr>
          <w:p w:rsidR="001C666E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666E" w:rsidRPr="00B62738" w:rsidTr="004B5A5C"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949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Зависимость  фототока  от интенсивности света, кинетика фототока.</w:t>
            </w:r>
          </w:p>
        </w:tc>
        <w:tc>
          <w:tcPr>
            <w:tcW w:w="1134" w:type="dxa"/>
          </w:tcPr>
          <w:p w:rsidR="001C666E" w:rsidRPr="00B62738" w:rsidRDefault="008A79B9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Л/</w:t>
            </w: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666E" w:rsidRPr="00B62738" w:rsidTr="004B5A5C"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949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1134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1131" w:type="dxa"/>
          </w:tcPr>
          <w:p w:rsidR="001C666E" w:rsidRPr="00B62738" w:rsidRDefault="001C666E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055B" w:rsidRPr="00B62738" w:rsidTr="004B5A5C">
        <w:tc>
          <w:tcPr>
            <w:tcW w:w="1131" w:type="dxa"/>
          </w:tcPr>
          <w:p w:rsidR="0049055B" w:rsidRPr="00B62738" w:rsidRDefault="004B5A5C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949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1134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1131" w:type="dxa"/>
          </w:tcPr>
          <w:p w:rsidR="0049055B" w:rsidRPr="00B62738" w:rsidRDefault="0049055B" w:rsidP="00B627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83343" w:rsidRPr="00B62738" w:rsidRDefault="00A83343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3B7" w:rsidRPr="00B62738" w:rsidRDefault="000B03B7" w:rsidP="00B62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B03B7" w:rsidRPr="00B62738" w:rsidSect="00147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85784"/>
    <w:multiLevelType w:val="hybridMultilevel"/>
    <w:tmpl w:val="EA88ED64"/>
    <w:lvl w:ilvl="0" w:tplc="8FA42B6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974261"/>
    <w:multiLevelType w:val="hybridMultilevel"/>
    <w:tmpl w:val="958CA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CB797E"/>
    <w:rsid w:val="000B03B7"/>
    <w:rsid w:val="001475B5"/>
    <w:rsid w:val="001C666E"/>
    <w:rsid w:val="0026459E"/>
    <w:rsid w:val="002C401E"/>
    <w:rsid w:val="002F7106"/>
    <w:rsid w:val="0049055B"/>
    <w:rsid w:val="004B5A5C"/>
    <w:rsid w:val="008A79B9"/>
    <w:rsid w:val="009E652B"/>
    <w:rsid w:val="00A83343"/>
    <w:rsid w:val="00B62738"/>
    <w:rsid w:val="00C80085"/>
    <w:rsid w:val="00CB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59E"/>
    <w:pPr>
      <w:ind w:left="720"/>
      <w:contextualSpacing/>
    </w:pPr>
  </w:style>
  <w:style w:type="table" w:styleId="a4">
    <w:name w:val="Table Grid"/>
    <w:basedOn w:val="a1"/>
    <w:uiPriority w:val="39"/>
    <w:rsid w:val="00A83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6</cp:revision>
  <dcterms:created xsi:type="dcterms:W3CDTF">2023-08-18T10:18:00Z</dcterms:created>
  <dcterms:modified xsi:type="dcterms:W3CDTF">2023-09-27T09:14:00Z</dcterms:modified>
</cp:coreProperties>
</file>